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0686" w14:textId="77777777" w:rsidR="00E14BD9" w:rsidRDefault="00E14BD9">
      <w:pPr>
        <w:spacing w:before="1"/>
        <w:rPr>
          <w:b/>
          <w:i/>
          <w:sz w:val="16"/>
          <w:szCs w:val="16"/>
        </w:rPr>
      </w:pPr>
    </w:p>
    <w:p w14:paraId="7B7615D9" w14:textId="77777777" w:rsidR="00E14BD9" w:rsidRDefault="007A3066">
      <w:pPr>
        <w:spacing w:before="3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INFORME DE DESPLIEGUE TERRITORIAL</w:t>
      </w:r>
    </w:p>
    <w:p w14:paraId="7C31177F" w14:textId="77777777" w:rsidR="00E14BD9" w:rsidRDefault="00E14BD9">
      <w:pPr>
        <w:spacing w:before="6"/>
        <w:rPr>
          <w:rFonts w:ascii="Arial" w:eastAsia="Arial" w:hAnsi="Arial" w:cs="Arial"/>
          <w:b/>
        </w:rPr>
      </w:pPr>
    </w:p>
    <w:tbl>
      <w:tblPr>
        <w:tblStyle w:val="a6"/>
        <w:tblW w:w="10800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2580"/>
        <w:gridCol w:w="2190"/>
        <w:gridCol w:w="3120"/>
      </w:tblGrid>
      <w:tr w:rsidR="00E14BD9" w14:paraId="5411968E" w14:textId="77777777">
        <w:trPr>
          <w:trHeight w:val="398"/>
        </w:trPr>
        <w:tc>
          <w:tcPr>
            <w:tcW w:w="10800" w:type="dxa"/>
            <w:gridSpan w:val="4"/>
            <w:shd w:val="clear" w:color="auto" w:fill="D0CECE"/>
          </w:tcPr>
          <w:p w14:paraId="025F521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rPr>
                <w:rFonts w:ascii="Arial" w:eastAsia="Arial" w:hAnsi="Arial" w:cs="Arial"/>
                <w:b/>
              </w:rPr>
            </w:pPr>
          </w:p>
          <w:p w14:paraId="1DDDB019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IDENTIFICACIÓN DE LA ORGANIZACIÓN</w:t>
            </w:r>
          </w:p>
          <w:p w14:paraId="5CB98434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rPr>
                <w:rFonts w:ascii="Arial" w:eastAsia="Arial" w:hAnsi="Arial" w:cs="Arial"/>
                <w:b/>
              </w:rPr>
            </w:pPr>
          </w:p>
        </w:tc>
      </w:tr>
      <w:tr w:rsidR="00E14BD9" w14:paraId="00533960" w14:textId="77777777">
        <w:trPr>
          <w:trHeight w:val="395"/>
        </w:trPr>
        <w:tc>
          <w:tcPr>
            <w:tcW w:w="2910" w:type="dxa"/>
            <w:shd w:val="clear" w:color="auto" w:fill="E7E6E6"/>
          </w:tcPr>
          <w:p w14:paraId="41C9B35B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Nombre   </w:t>
            </w:r>
          </w:p>
        </w:tc>
        <w:tc>
          <w:tcPr>
            <w:tcW w:w="7890" w:type="dxa"/>
            <w:gridSpan w:val="3"/>
          </w:tcPr>
          <w:p w14:paraId="71F287DE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4155F1C4" w14:textId="77777777">
        <w:trPr>
          <w:trHeight w:val="397"/>
        </w:trPr>
        <w:tc>
          <w:tcPr>
            <w:tcW w:w="2910" w:type="dxa"/>
            <w:shd w:val="clear" w:color="auto" w:fill="E7E6E6"/>
          </w:tcPr>
          <w:p w14:paraId="13CCD6BE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RUT</w:t>
            </w:r>
          </w:p>
        </w:tc>
        <w:tc>
          <w:tcPr>
            <w:tcW w:w="2580" w:type="dxa"/>
          </w:tcPr>
          <w:p w14:paraId="3456F9B6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0" w:type="dxa"/>
            <w:shd w:val="clear" w:color="auto" w:fill="E7E6E6"/>
          </w:tcPr>
          <w:p w14:paraId="07B6964A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Tipo de Organización</w:t>
            </w:r>
          </w:p>
        </w:tc>
        <w:tc>
          <w:tcPr>
            <w:tcW w:w="3120" w:type="dxa"/>
          </w:tcPr>
          <w:p w14:paraId="02B05267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73019C2C" w14:textId="77777777">
        <w:trPr>
          <w:trHeight w:val="397"/>
        </w:trPr>
        <w:tc>
          <w:tcPr>
            <w:tcW w:w="2910" w:type="dxa"/>
            <w:shd w:val="clear" w:color="auto" w:fill="E7E6E6"/>
          </w:tcPr>
          <w:p w14:paraId="1928B676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N° </w:t>
            </w:r>
            <w:r>
              <w:rPr>
                <w:rFonts w:ascii="Arial" w:eastAsia="Arial" w:hAnsi="Arial" w:cs="Arial"/>
                <w:color w:val="000000"/>
              </w:rPr>
              <w:t>Personalidad Jurídica</w:t>
            </w:r>
          </w:p>
        </w:tc>
        <w:tc>
          <w:tcPr>
            <w:tcW w:w="2580" w:type="dxa"/>
          </w:tcPr>
          <w:p w14:paraId="49EC9792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0" w:type="dxa"/>
            <w:shd w:val="clear" w:color="auto" w:fill="E7E6E6"/>
          </w:tcPr>
          <w:p w14:paraId="147F998D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Fecha de Constitución</w:t>
            </w:r>
          </w:p>
        </w:tc>
        <w:tc>
          <w:tcPr>
            <w:tcW w:w="3120" w:type="dxa"/>
          </w:tcPr>
          <w:p w14:paraId="7E328412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419B7460" w14:textId="77777777">
        <w:trPr>
          <w:trHeight w:val="395"/>
        </w:trPr>
        <w:tc>
          <w:tcPr>
            <w:tcW w:w="2910" w:type="dxa"/>
            <w:shd w:val="clear" w:color="auto" w:fill="E7E6E6"/>
          </w:tcPr>
          <w:p w14:paraId="1FD14B15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Domicilio</w:t>
            </w:r>
          </w:p>
        </w:tc>
        <w:tc>
          <w:tcPr>
            <w:tcW w:w="7890" w:type="dxa"/>
            <w:gridSpan w:val="3"/>
          </w:tcPr>
          <w:p w14:paraId="3B3A2B49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142C3835" w14:textId="77777777">
        <w:trPr>
          <w:trHeight w:val="397"/>
        </w:trPr>
        <w:tc>
          <w:tcPr>
            <w:tcW w:w="2910" w:type="dxa"/>
            <w:shd w:val="clear" w:color="auto" w:fill="E7E6E6"/>
          </w:tcPr>
          <w:p w14:paraId="03CC4D16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Sitio Web</w:t>
            </w:r>
          </w:p>
        </w:tc>
        <w:tc>
          <w:tcPr>
            <w:tcW w:w="7890" w:type="dxa"/>
            <w:gridSpan w:val="3"/>
          </w:tcPr>
          <w:p w14:paraId="4FB60009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200620B0" w14:textId="77777777">
        <w:trPr>
          <w:trHeight w:val="395"/>
        </w:trPr>
        <w:tc>
          <w:tcPr>
            <w:tcW w:w="2910" w:type="dxa"/>
            <w:shd w:val="clear" w:color="auto" w:fill="E7E6E6"/>
          </w:tcPr>
          <w:p w14:paraId="7F75020C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2580" w:type="dxa"/>
          </w:tcPr>
          <w:p w14:paraId="46DC7A6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3516903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90" w:type="dxa"/>
            <w:shd w:val="clear" w:color="auto" w:fill="E7E6E6"/>
          </w:tcPr>
          <w:p w14:paraId="35366185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Fono de Contacto</w:t>
            </w:r>
          </w:p>
        </w:tc>
        <w:tc>
          <w:tcPr>
            <w:tcW w:w="3120" w:type="dxa"/>
          </w:tcPr>
          <w:p w14:paraId="02480576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620C8D9" w14:textId="77777777" w:rsidR="00E14BD9" w:rsidRDefault="00E14BD9">
      <w:pPr>
        <w:spacing w:before="4"/>
        <w:rPr>
          <w:rFonts w:ascii="Arial" w:eastAsia="Arial" w:hAnsi="Arial" w:cs="Arial"/>
          <w:b/>
        </w:rPr>
      </w:pPr>
    </w:p>
    <w:tbl>
      <w:tblPr>
        <w:tblStyle w:val="a7"/>
        <w:tblW w:w="10800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2310"/>
        <w:gridCol w:w="3765"/>
        <w:gridCol w:w="1845"/>
      </w:tblGrid>
      <w:tr w:rsidR="00E14BD9" w14:paraId="57AB3805" w14:textId="77777777">
        <w:trPr>
          <w:trHeight w:val="398"/>
        </w:trPr>
        <w:tc>
          <w:tcPr>
            <w:tcW w:w="10800" w:type="dxa"/>
            <w:gridSpan w:val="4"/>
            <w:shd w:val="clear" w:color="auto" w:fill="D0CECE"/>
          </w:tcPr>
          <w:p w14:paraId="52C5ED32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468"/>
              <w:rPr>
                <w:rFonts w:ascii="Arial" w:eastAsia="Arial" w:hAnsi="Arial" w:cs="Arial"/>
                <w:b/>
              </w:rPr>
            </w:pPr>
          </w:p>
          <w:p w14:paraId="0E297221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14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GOBIERNO Y ADMINISTRACIÓN DE LA ORGANIZACIÓN</w:t>
            </w:r>
          </w:p>
          <w:p w14:paraId="670C2318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468"/>
              <w:rPr>
                <w:rFonts w:ascii="Arial" w:eastAsia="Arial" w:hAnsi="Arial" w:cs="Arial"/>
                <w:b/>
              </w:rPr>
            </w:pPr>
          </w:p>
        </w:tc>
      </w:tr>
      <w:tr w:rsidR="00E14BD9" w14:paraId="36623A87" w14:textId="77777777">
        <w:trPr>
          <w:trHeight w:val="396"/>
        </w:trPr>
        <w:tc>
          <w:tcPr>
            <w:tcW w:w="2880" w:type="dxa"/>
            <w:shd w:val="clear" w:color="auto" w:fill="E7E6E6"/>
          </w:tcPr>
          <w:p w14:paraId="5E90EBA9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Presidenta o Presidente  del Directorio </w:t>
            </w:r>
          </w:p>
        </w:tc>
        <w:tc>
          <w:tcPr>
            <w:tcW w:w="7920" w:type="dxa"/>
            <w:gridSpan w:val="3"/>
          </w:tcPr>
          <w:p w14:paraId="78AD960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256B6580" w14:textId="77777777">
        <w:trPr>
          <w:trHeight w:val="398"/>
        </w:trPr>
        <w:tc>
          <w:tcPr>
            <w:tcW w:w="2880" w:type="dxa"/>
            <w:shd w:val="clear" w:color="auto" w:fill="E7E6E6"/>
          </w:tcPr>
          <w:p w14:paraId="716C23BB" w14:textId="77777777" w:rsidR="00E14BD9" w:rsidRDefault="007A3066">
            <w:pPr>
              <w:spacing w:before="57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Representante Legal</w:t>
            </w:r>
          </w:p>
          <w:p w14:paraId="5CA3C334" w14:textId="77777777" w:rsidR="00E14BD9" w:rsidRDefault="00E14BD9">
            <w:pPr>
              <w:spacing w:before="57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920" w:type="dxa"/>
            <w:gridSpan w:val="3"/>
          </w:tcPr>
          <w:p w14:paraId="11848EEA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38FCEDD4" w14:textId="77777777">
        <w:trPr>
          <w:trHeight w:val="794"/>
        </w:trPr>
        <w:tc>
          <w:tcPr>
            <w:tcW w:w="2880" w:type="dxa"/>
            <w:shd w:val="clear" w:color="auto" w:fill="E7E6E6"/>
          </w:tcPr>
          <w:p w14:paraId="2421A5B6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76" w:lineRule="auto"/>
              <w:ind w:left="141" w:right="104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Sobre la estructura de gobierno de la OSFL (Describir)</w:t>
            </w:r>
          </w:p>
        </w:tc>
        <w:tc>
          <w:tcPr>
            <w:tcW w:w="7920" w:type="dxa"/>
            <w:gridSpan w:val="3"/>
          </w:tcPr>
          <w:p w14:paraId="39DEF229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1CFB2510" w14:textId="77777777">
        <w:trPr>
          <w:trHeight w:val="397"/>
        </w:trPr>
        <w:tc>
          <w:tcPr>
            <w:tcW w:w="2880" w:type="dxa"/>
            <w:vMerge w:val="restart"/>
            <w:tcBorders>
              <w:bottom w:val="single" w:sz="4" w:space="0" w:color="000000"/>
            </w:tcBorders>
            <w:shd w:val="clear" w:color="auto" w:fill="E7E6E6"/>
          </w:tcPr>
          <w:p w14:paraId="5A3CBD2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6732350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C29F510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40AB2946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15B40B2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Directorio</w:t>
            </w:r>
          </w:p>
        </w:tc>
        <w:tc>
          <w:tcPr>
            <w:tcW w:w="2310" w:type="dxa"/>
            <w:shd w:val="clear" w:color="auto" w:fill="E7E6E6"/>
          </w:tcPr>
          <w:p w14:paraId="24CD8D1C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right="4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Cargo</w:t>
            </w:r>
          </w:p>
        </w:tc>
        <w:tc>
          <w:tcPr>
            <w:tcW w:w="3765" w:type="dxa"/>
            <w:shd w:val="clear" w:color="auto" w:fill="E7E6E6"/>
          </w:tcPr>
          <w:p w14:paraId="7CAB3799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right="79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Nombr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845" w:type="dxa"/>
            <w:shd w:val="clear" w:color="auto" w:fill="E7E6E6"/>
          </w:tcPr>
          <w:p w14:paraId="4F80D869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right="55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RUT</w:t>
            </w:r>
          </w:p>
        </w:tc>
      </w:tr>
      <w:tr w:rsidR="00E14BD9" w14:paraId="285D767D" w14:textId="77777777">
        <w:trPr>
          <w:trHeight w:val="397"/>
        </w:trPr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E7E6E6"/>
          </w:tcPr>
          <w:p w14:paraId="69C9A662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</w:tcPr>
          <w:p w14:paraId="7800FA0E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5" w:type="dxa"/>
          </w:tcPr>
          <w:p w14:paraId="5885DFF9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</w:tcPr>
          <w:p w14:paraId="22EE3B16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29495117" w14:textId="77777777">
        <w:trPr>
          <w:trHeight w:val="395"/>
        </w:trPr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E7E6E6"/>
          </w:tcPr>
          <w:p w14:paraId="2497556E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</w:tcPr>
          <w:p w14:paraId="5CB52364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5" w:type="dxa"/>
          </w:tcPr>
          <w:p w14:paraId="2C1BA9A4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</w:tcPr>
          <w:p w14:paraId="3C47CB26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4ACE1F9A" w14:textId="77777777">
        <w:trPr>
          <w:trHeight w:val="398"/>
        </w:trPr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E7E6E6"/>
          </w:tcPr>
          <w:p w14:paraId="7CB8A27D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</w:tcPr>
          <w:p w14:paraId="523E8C05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5" w:type="dxa"/>
          </w:tcPr>
          <w:p w14:paraId="448E8A56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</w:tcPr>
          <w:p w14:paraId="2B5DDC03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18D51AF7" w14:textId="77777777">
        <w:trPr>
          <w:trHeight w:val="395"/>
        </w:trPr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E7E6E6"/>
          </w:tcPr>
          <w:p w14:paraId="609F3FD8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</w:tcPr>
          <w:p w14:paraId="586126B2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5" w:type="dxa"/>
          </w:tcPr>
          <w:p w14:paraId="221663B7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</w:tcPr>
          <w:p w14:paraId="4FFC3048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78C70A60" w14:textId="77777777">
        <w:trPr>
          <w:trHeight w:val="398"/>
        </w:trPr>
        <w:tc>
          <w:tcPr>
            <w:tcW w:w="2880" w:type="dxa"/>
            <w:vMerge/>
            <w:tcBorders>
              <w:bottom w:val="single" w:sz="4" w:space="0" w:color="000000"/>
            </w:tcBorders>
            <w:shd w:val="clear" w:color="auto" w:fill="E7E6E6"/>
          </w:tcPr>
          <w:p w14:paraId="42784348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310" w:type="dxa"/>
            <w:tcBorders>
              <w:bottom w:val="single" w:sz="4" w:space="0" w:color="000000"/>
            </w:tcBorders>
          </w:tcPr>
          <w:p w14:paraId="1AB9FAE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765" w:type="dxa"/>
            <w:tcBorders>
              <w:bottom w:val="single" w:sz="4" w:space="0" w:color="000000"/>
            </w:tcBorders>
          </w:tcPr>
          <w:p w14:paraId="6BDBFA6F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71237832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6E5FA97" w14:textId="77777777" w:rsidR="00E14BD9" w:rsidRDefault="00E14BD9">
      <w:pPr>
        <w:spacing w:before="4"/>
        <w:rPr>
          <w:rFonts w:ascii="Arial" w:eastAsia="Arial" w:hAnsi="Arial" w:cs="Arial"/>
          <w:b/>
        </w:rPr>
      </w:pPr>
    </w:p>
    <w:tbl>
      <w:tblPr>
        <w:tblStyle w:val="a8"/>
        <w:tblW w:w="10798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2880"/>
        <w:gridCol w:w="2400"/>
        <w:gridCol w:w="2687"/>
      </w:tblGrid>
      <w:tr w:rsidR="00E14BD9" w14:paraId="3E0008A5" w14:textId="77777777">
        <w:trPr>
          <w:trHeight w:val="395"/>
        </w:trPr>
        <w:tc>
          <w:tcPr>
            <w:tcW w:w="10798" w:type="dxa"/>
            <w:gridSpan w:val="4"/>
            <w:shd w:val="clear" w:color="auto" w:fill="D0CECE"/>
          </w:tcPr>
          <w:p w14:paraId="3FCB341E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468"/>
              <w:rPr>
                <w:rFonts w:ascii="Arial" w:eastAsia="Arial" w:hAnsi="Arial" w:cs="Arial"/>
                <w:b/>
              </w:rPr>
            </w:pPr>
          </w:p>
          <w:p w14:paraId="719B44C1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14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III. </w:t>
            </w:r>
            <w:r>
              <w:rPr>
                <w:rFonts w:ascii="Arial" w:eastAsia="Arial" w:hAnsi="Arial" w:cs="Arial"/>
                <w:b/>
              </w:rPr>
              <w:t>ANTECEDENTES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DE LA ORGANIZACIÓN</w:t>
            </w:r>
          </w:p>
          <w:p w14:paraId="6CA9827E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8"/>
              </w:tabs>
              <w:spacing w:before="11"/>
              <w:ind w:left="468"/>
              <w:rPr>
                <w:rFonts w:ascii="Arial" w:eastAsia="Arial" w:hAnsi="Arial" w:cs="Arial"/>
                <w:b/>
              </w:rPr>
            </w:pPr>
          </w:p>
        </w:tc>
      </w:tr>
      <w:tr w:rsidR="00E14BD9" w14:paraId="0474AD10" w14:textId="77777777">
        <w:trPr>
          <w:trHeight w:val="1192"/>
        </w:trPr>
        <w:tc>
          <w:tcPr>
            <w:tcW w:w="2831" w:type="dxa"/>
            <w:shd w:val="clear" w:color="auto" w:fill="E7E6E6"/>
          </w:tcPr>
          <w:p w14:paraId="225878EF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Objetivo de la organización (Según estatutos)</w:t>
            </w:r>
          </w:p>
        </w:tc>
        <w:tc>
          <w:tcPr>
            <w:tcW w:w="7967" w:type="dxa"/>
            <w:gridSpan w:val="3"/>
          </w:tcPr>
          <w:p w14:paraId="37243E3E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54DD18E8" w14:textId="77777777">
        <w:trPr>
          <w:trHeight w:val="395"/>
        </w:trPr>
        <w:tc>
          <w:tcPr>
            <w:tcW w:w="2831" w:type="dxa"/>
            <w:shd w:val="clear" w:color="auto" w:fill="E7E6E6"/>
          </w:tcPr>
          <w:p w14:paraId="0B1FFECE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Áreas de trabajo</w:t>
            </w:r>
          </w:p>
          <w:p w14:paraId="657EDCF5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967" w:type="dxa"/>
            <w:gridSpan w:val="3"/>
          </w:tcPr>
          <w:p w14:paraId="4EEF7EB7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59C92B44" w14:textId="77777777">
        <w:trPr>
          <w:trHeight w:val="793"/>
        </w:trPr>
        <w:tc>
          <w:tcPr>
            <w:tcW w:w="2831" w:type="dxa"/>
            <w:shd w:val="clear" w:color="auto" w:fill="E7E6E6"/>
          </w:tcPr>
          <w:p w14:paraId="411161BC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Principales Beneficiarias o Beneficiarios</w:t>
            </w:r>
          </w:p>
        </w:tc>
        <w:tc>
          <w:tcPr>
            <w:tcW w:w="7967" w:type="dxa"/>
            <w:gridSpan w:val="3"/>
          </w:tcPr>
          <w:p w14:paraId="52DF40E3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02F061E8" w14:textId="77777777">
        <w:trPr>
          <w:trHeight w:val="398"/>
        </w:trPr>
        <w:tc>
          <w:tcPr>
            <w:tcW w:w="2831" w:type="dxa"/>
            <w:shd w:val="clear" w:color="auto" w:fill="E7E6E6"/>
          </w:tcPr>
          <w:p w14:paraId="158DB1A3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N° Personas trabajador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 remunerad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</w:t>
            </w:r>
          </w:p>
        </w:tc>
        <w:tc>
          <w:tcPr>
            <w:tcW w:w="2880" w:type="dxa"/>
          </w:tcPr>
          <w:p w14:paraId="77E47D33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E7E6E6"/>
          </w:tcPr>
          <w:p w14:paraId="13A3F635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141" w:right="-28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N°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ersonas voluntari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s</w:t>
            </w:r>
          </w:p>
        </w:tc>
        <w:tc>
          <w:tcPr>
            <w:tcW w:w="2687" w:type="dxa"/>
          </w:tcPr>
          <w:p w14:paraId="1428F94B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0F9EDCE1" w14:textId="77777777">
        <w:trPr>
          <w:trHeight w:val="561"/>
        </w:trPr>
        <w:tc>
          <w:tcPr>
            <w:tcW w:w="2831" w:type="dxa"/>
            <w:shd w:val="clear" w:color="auto" w:fill="E7E6E6"/>
          </w:tcPr>
          <w:p w14:paraId="5AE8A279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Comunas en que desempeñan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acciones permanentes</w:t>
            </w:r>
          </w:p>
        </w:tc>
        <w:tc>
          <w:tcPr>
            <w:tcW w:w="7967" w:type="dxa"/>
            <w:gridSpan w:val="3"/>
          </w:tcPr>
          <w:p w14:paraId="29ADE7B5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7C722DAE" w14:textId="77777777">
        <w:trPr>
          <w:trHeight w:val="561"/>
        </w:trPr>
        <w:tc>
          <w:tcPr>
            <w:tcW w:w="2831" w:type="dxa"/>
            <w:shd w:val="clear" w:color="auto" w:fill="E7E6E6"/>
          </w:tcPr>
          <w:p w14:paraId="5C8C5A36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Comunas en que desempeñan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acciones esporádicas</w:t>
            </w:r>
          </w:p>
        </w:tc>
        <w:tc>
          <w:tcPr>
            <w:tcW w:w="7967" w:type="dxa"/>
            <w:gridSpan w:val="3"/>
          </w:tcPr>
          <w:p w14:paraId="0F6DA57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E14BD9" w14:paraId="29B18B2F" w14:textId="77777777">
        <w:trPr>
          <w:trHeight w:val="561"/>
        </w:trPr>
        <w:tc>
          <w:tcPr>
            <w:tcW w:w="2831" w:type="dxa"/>
            <w:shd w:val="clear" w:color="auto" w:fill="E7E6E6"/>
          </w:tcPr>
          <w:p w14:paraId="434F6FC9" w14:textId="77777777" w:rsidR="00E14BD9" w:rsidRDefault="007A30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1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Años en que han desarrollado acciones en la comuna de Santiago</w:t>
            </w:r>
          </w:p>
        </w:tc>
        <w:tc>
          <w:tcPr>
            <w:tcW w:w="7967" w:type="dxa"/>
            <w:gridSpan w:val="3"/>
          </w:tcPr>
          <w:p w14:paraId="59804A5C" w14:textId="77777777" w:rsidR="00E14BD9" w:rsidRDefault="00E14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B3542CC" w14:textId="77777777" w:rsidR="00E14BD9" w:rsidRDefault="00E14BD9">
      <w:pPr>
        <w:spacing w:line="276" w:lineRule="auto"/>
        <w:rPr>
          <w:rFonts w:ascii="Arial" w:eastAsia="Arial" w:hAnsi="Arial" w:cs="Arial"/>
          <w:b/>
          <w:i/>
        </w:rPr>
      </w:pPr>
    </w:p>
    <w:p w14:paraId="655052D7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tbl>
      <w:tblPr>
        <w:tblStyle w:val="a9"/>
        <w:tblW w:w="10797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5530"/>
        <w:gridCol w:w="2297"/>
      </w:tblGrid>
      <w:tr w:rsidR="00E14BD9" w14:paraId="15A5C7FE" w14:textId="77777777">
        <w:trPr>
          <w:trHeight w:val="1190"/>
        </w:trPr>
        <w:tc>
          <w:tcPr>
            <w:tcW w:w="8500" w:type="dxa"/>
            <w:gridSpan w:val="2"/>
            <w:shd w:val="clear" w:color="auto" w:fill="D0CECE"/>
          </w:tcPr>
          <w:p w14:paraId="5586EDED" w14:textId="77777777" w:rsidR="00E14BD9" w:rsidRDefault="007A3066">
            <w:pPr>
              <w:spacing w:before="235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IV. TABLA RESUMEN DE ACTIVIDAD</w:t>
            </w:r>
          </w:p>
          <w:p w14:paraId="3462858C" w14:textId="77777777" w:rsidR="00E14BD9" w:rsidRDefault="007A3066">
            <w:pPr>
              <w:spacing w:before="49"/>
              <w:ind w:left="141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(Complete un cuadro por cada actividad desarrollada en el año indicado, en la comuna de Santiago)</w:t>
            </w:r>
          </w:p>
        </w:tc>
        <w:tc>
          <w:tcPr>
            <w:tcW w:w="2297" w:type="dxa"/>
            <w:shd w:val="clear" w:color="auto" w:fill="D0CECE"/>
          </w:tcPr>
          <w:p w14:paraId="42AA2DA4" w14:textId="77777777" w:rsidR="00E14BD9" w:rsidRDefault="007A3066">
            <w:pPr>
              <w:spacing w:before="277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 2025</w:t>
            </w:r>
          </w:p>
        </w:tc>
      </w:tr>
      <w:tr w:rsidR="00E14BD9" w14:paraId="1DA8B71A" w14:textId="77777777">
        <w:trPr>
          <w:trHeight w:val="608"/>
        </w:trPr>
        <w:tc>
          <w:tcPr>
            <w:tcW w:w="2970" w:type="dxa"/>
            <w:shd w:val="clear" w:color="auto" w:fill="E7E6E6"/>
          </w:tcPr>
          <w:p w14:paraId="13F625D5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Actividad</w:t>
            </w:r>
          </w:p>
        </w:tc>
        <w:tc>
          <w:tcPr>
            <w:tcW w:w="7827" w:type="dxa"/>
            <w:gridSpan w:val="2"/>
          </w:tcPr>
          <w:p w14:paraId="65160596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8E147F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59203C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BA2FDAE" w14:textId="77777777">
        <w:trPr>
          <w:trHeight w:val="397"/>
        </w:trPr>
        <w:tc>
          <w:tcPr>
            <w:tcW w:w="2970" w:type="dxa"/>
            <w:shd w:val="clear" w:color="auto" w:fill="E7E6E6"/>
          </w:tcPr>
          <w:p w14:paraId="6C851BF0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inicio</w:t>
            </w:r>
          </w:p>
          <w:p w14:paraId="498DA891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5A88AF8C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48C364C7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0AFDF4BF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</w:tc>
      </w:tr>
      <w:tr w:rsidR="00E14BD9" w14:paraId="148201E3" w14:textId="77777777">
        <w:trPr>
          <w:trHeight w:val="395"/>
        </w:trPr>
        <w:tc>
          <w:tcPr>
            <w:tcW w:w="2970" w:type="dxa"/>
            <w:shd w:val="clear" w:color="auto" w:fill="E7E6E6"/>
          </w:tcPr>
          <w:p w14:paraId="46EAE230" w14:textId="77777777" w:rsidR="00E14BD9" w:rsidRDefault="007A3066">
            <w:pPr>
              <w:spacing w:before="30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término</w:t>
            </w:r>
          </w:p>
          <w:p w14:paraId="3BF42D72" w14:textId="77777777" w:rsidR="00E14BD9" w:rsidRDefault="00E14BD9">
            <w:pPr>
              <w:spacing w:before="30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2180385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EFF52B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4149417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5720A724" w14:textId="77777777">
        <w:trPr>
          <w:trHeight w:val="398"/>
        </w:trPr>
        <w:tc>
          <w:tcPr>
            <w:tcW w:w="2970" w:type="dxa"/>
            <w:shd w:val="clear" w:color="auto" w:fill="E7E6E6"/>
          </w:tcPr>
          <w:p w14:paraId="5A8F1889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Breve Descripción de las  actividades</w:t>
            </w:r>
          </w:p>
          <w:p w14:paraId="3EAD2D04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14A4C5DA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(Declare planificación, objetivos, detalles de ejecución y evaluación de las actividades)</w:t>
            </w:r>
          </w:p>
          <w:p w14:paraId="1046F60B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0D59C02B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472DDFA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5E8EB3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393B07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3E65E4A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7BBFD2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1EC54FA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284EC69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06E601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56869E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1B3BB2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61346D57" w14:textId="77777777">
        <w:trPr>
          <w:trHeight w:val="1860"/>
        </w:trPr>
        <w:tc>
          <w:tcPr>
            <w:tcW w:w="2970" w:type="dxa"/>
            <w:shd w:val="clear" w:color="auto" w:fill="E7E6E6"/>
          </w:tcPr>
          <w:p w14:paraId="1AB906F4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Lugar(es) principales de ejecución</w:t>
            </w:r>
          </w:p>
          <w:p w14:paraId="474C8BF7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(Describa barrios, plazas, inmuebles u otro espacio donde se desarrollaron las actividades)</w:t>
            </w:r>
          </w:p>
        </w:tc>
        <w:tc>
          <w:tcPr>
            <w:tcW w:w="7827" w:type="dxa"/>
            <w:gridSpan w:val="2"/>
          </w:tcPr>
          <w:p w14:paraId="5EA26DF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86100B6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C64FC2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929C97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323CD8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F8F8276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F8CD656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907898A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52EAF509" w14:textId="77777777">
        <w:trPr>
          <w:trHeight w:val="1984"/>
        </w:trPr>
        <w:tc>
          <w:tcPr>
            <w:tcW w:w="2970" w:type="dxa"/>
            <w:shd w:val="clear" w:color="auto" w:fill="E7E6E6"/>
          </w:tcPr>
          <w:p w14:paraId="33538643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Beneficiarios directos de las actividades</w:t>
            </w:r>
          </w:p>
          <w:p w14:paraId="26528225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46579C0F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(Detalle tipo de beneficiarios, cantidad, etc.)</w:t>
            </w:r>
          </w:p>
          <w:p w14:paraId="2A0AC464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  <w:p w14:paraId="7A1CFB1A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44DA1F4A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EEF23A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738ED8E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DFE3987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CF1BAD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098EEC5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60CC54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2F9C442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0AE8C78" w14:textId="77777777">
        <w:trPr>
          <w:trHeight w:val="1050"/>
        </w:trPr>
        <w:tc>
          <w:tcPr>
            <w:tcW w:w="10797" w:type="dxa"/>
            <w:gridSpan w:val="3"/>
            <w:shd w:val="clear" w:color="auto" w:fill="E7E6E6"/>
          </w:tcPr>
          <w:p w14:paraId="1AC74B0A" w14:textId="77777777" w:rsidR="00E14BD9" w:rsidRDefault="00E14BD9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6A968045" w14:textId="77777777" w:rsidR="00E14BD9" w:rsidRDefault="007A3066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Incorpore enlaces, afiches, fotografías u otros archivos o documentos adjuntos que permitan visualizar en detalle la actividad desarrollada en el territorio comunal de Santiago</w:t>
            </w:r>
          </w:p>
          <w:p w14:paraId="2AC3B567" w14:textId="77777777" w:rsidR="00E14BD9" w:rsidRDefault="00E14BD9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3112FE32" w14:textId="77777777" w:rsidR="00E14BD9" w:rsidRDefault="00E14BD9">
            <w:pPr>
              <w:rPr>
                <w:rFonts w:ascii="Arial" w:eastAsia="Arial" w:hAnsi="Arial" w:cs="Arial"/>
                <w:b/>
                <w:i/>
              </w:rPr>
            </w:pPr>
            <w:bookmarkStart w:id="0" w:name="_heading=h.gjdgxs" w:colFirst="0" w:colLast="0"/>
            <w:bookmarkEnd w:id="0"/>
          </w:p>
        </w:tc>
      </w:tr>
    </w:tbl>
    <w:p w14:paraId="034FBC4D" w14:textId="77777777" w:rsidR="00E14BD9" w:rsidRDefault="007A3066">
      <w:pPr>
        <w:spacing w:before="224"/>
        <w:ind w:left="28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Los abajo firmantes se declaran responsables respecto de la veracidad de la información incorporada en el presente informe:</w:t>
      </w:r>
    </w:p>
    <w:p w14:paraId="24F78E3F" w14:textId="77777777" w:rsidR="00E14BD9" w:rsidRDefault="00E14BD9">
      <w:pPr>
        <w:spacing w:before="6" w:after="1"/>
        <w:rPr>
          <w:rFonts w:ascii="Arial" w:eastAsia="Arial" w:hAnsi="Arial" w:cs="Arial"/>
          <w:b/>
          <w:i/>
        </w:rPr>
      </w:pPr>
    </w:p>
    <w:tbl>
      <w:tblPr>
        <w:tblStyle w:val="aa"/>
        <w:tblW w:w="1081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2595"/>
        <w:gridCol w:w="2295"/>
        <w:gridCol w:w="2010"/>
      </w:tblGrid>
      <w:tr w:rsidR="00E14BD9" w14:paraId="0CB870AE" w14:textId="77777777">
        <w:trPr>
          <w:trHeight w:val="280"/>
        </w:trPr>
        <w:tc>
          <w:tcPr>
            <w:tcW w:w="3915" w:type="dxa"/>
            <w:shd w:val="clear" w:color="auto" w:fill="E7E6E6"/>
          </w:tcPr>
          <w:p w14:paraId="4818CA2D" w14:textId="77777777" w:rsidR="00E14BD9" w:rsidRDefault="007A3066">
            <w:pPr>
              <w:spacing w:line="242" w:lineRule="auto"/>
              <w:ind w:right="-5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</w:t>
            </w:r>
          </w:p>
        </w:tc>
        <w:tc>
          <w:tcPr>
            <w:tcW w:w="2595" w:type="dxa"/>
            <w:shd w:val="clear" w:color="auto" w:fill="E7E6E6"/>
          </w:tcPr>
          <w:p w14:paraId="7A10EF2B" w14:textId="77777777" w:rsidR="00E14BD9" w:rsidRDefault="007A3066">
            <w:pPr>
              <w:spacing w:line="242" w:lineRule="auto"/>
              <w:ind w:right="4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295" w:type="dxa"/>
            <w:shd w:val="clear" w:color="auto" w:fill="E7E6E6"/>
          </w:tcPr>
          <w:p w14:paraId="76B4481E" w14:textId="77777777" w:rsidR="00E14BD9" w:rsidRDefault="007A3066">
            <w:pPr>
              <w:spacing w:line="242" w:lineRule="auto"/>
              <w:ind w:right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2010" w:type="dxa"/>
            <w:shd w:val="clear" w:color="auto" w:fill="E7E6E6"/>
          </w:tcPr>
          <w:p w14:paraId="7D3F9EB5" w14:textId="77777777" w:rsidR="00E14BD9" w:rsidRDefault="007A3066">
            <w:pPr>
              <w:spacing w:line="242" w:lineRule="auto"/>
              <w:ind w:right="2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E14BD9" w14:paraId="569FAE1A" w14:textId="77777777">
        <w:trPr>
          <w:trHeight w:val="397"/>
        </w:trPr>
        <w:tc>
          <w:tcPr>
            <w:tcW w:w="3915" w:type="dxa"/>
          </w:tcPr>
          <w:p w14:paraId="1AC77E7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24C0228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68FBB1B0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1ADCA234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1D4762A2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2D72F995" w14:textId="77777777">
        <w:trPr>
          <w:trHeight w:val="395"/>
        </w:trPr>
        <w:tc>
          <w:tcPr>
            <w:tcW w:w="3915" w:type="dxa"/>
          </w:tcPr>
          <w:p w14:paraId="46E6FFB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6EC5138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52F486F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09EB9A37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2E87DE9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02CC0901" w14:textId="77777777">
        <w:trPr>
          <w:trHeight w:val="398"/>
        </w:trPr>
        <w:tc>
          <w:tcPr>
            <w:tcW w:w="3915" w:type="dxa"/>
          </w:tcPr>
          <w:p w14:paraId="2EDDA1D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796B7B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3C12653C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28C27767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476B84A2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</w:tbl>
    <w:p w14:paraId="68823025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657DF1E7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2BB6226E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0553A4F0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74EB4FE5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0264F3B0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75E56533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p w14:paraId="7C68538E" w14:textId="77777777" w:rsidR="00E14BD9" w:rsidRDefault="00E14BD9">
      <w:pPr>
        <w:spacing w:line="276" w:lineRule="auto"/>
        <w:rPr>
          <w:rFonts w:ascii="Arial" w:eastAsia="Arial" w:hAnsi="Arial" w:cs="Arial"/>
        </w:rPr>
      </w:pPr>
    </w:p>
    <w:tbl>
      <w:tblPr>
        <w:tblStyle w:val="ab"/>
        <w:tblW w:w="10797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5530"/>
        <w:gridCol w:w="2297"/>
      </w:tblGrid>
      <w:tr w:rsidR="00E14BD9" w14:paraId="6EBF0C01" w14:textId="77777777">
        <w:trPr>
          <w:trHeight w:val="1190"/>
        </w:trPr>
        <w:tc>
          <w:tcPr>
            <w:tcW w:w="8500" w:type="dxa"/>
            <w:gridSpan w:val="2"/>
            <w:shd w:val="clear" w:color="auto" w:fill="D0CECE"/>
          </w:tcPr>
          <w:p w14:paraId="495A736F" w14:textId="77777777" w:rsidR="00E14BD9" w:rsidRDefault="007A3066">
            <w:pPr>
              <w:spacing w:before="235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IV. TABLA RESUMEN DE ACTIVIDAD</w:t>
            </w:r>
          </w:p>
          <w:p w14:paraId="2E0B451D" w14:textId="77777777" w:rsidR="00E14BD9" w:rsidRDefault="007A3066">
            <w:pPr>
              <w:spacing w:before="49"/>
              <w:ind w:left="141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(Complete un cuadro por cada actividad desarrollada en el año indicado, en la comuna de Santiago)</w:t>
            </w:r>
          </w:p>
        </w:tc>
        <w:tc>
          <w:tcPr>
            <w:tcW w:w="2297" w:type="dxa"/>
            <w:shd w:val="clear" w:color="auto" w:fill="D0CECE"/>
          </w:tcPr>
          <w:p w14:paraId="01673092" w14:textId="512449F1" w:rsidR="00E14BD9" w:rsidRDefault="007A3066">
            <w:pPr>
              <w:spacing w:before="277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 202</w:t>
            </w:r>
            <w:r w:rsidR="00DE6BB1">
              <w:rPr>
                <w:rFonts w:ascii="Arial" w:eastAsia="Arial" w:hAnsi="Arial" w:cs="Arial"/>
                <w:b/>
              </w:rPr>
              <w:t>5</w:t>
            </w:r>
          </w:p>
        </w:tc>
      </w:tr>
      <w:tr w:rsidR="00E14BD9" w14:paraId="05167528" w14:textId="77777777">
        <w:trPr>
          <w:trHeight w:val="608"/>
        </w:trPr>
        <w:tc>
          <w:tcPr>
            <w:tcW w:w="2970" w:type="dxa"/>
            <w:shd w:val="clear" w:color="auto" w:fill="E7E6E6"/>
          </w:tcPr>
          <w:p w14:paraId="323C80B2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Actividad</w:t>
            </w:r>
          </w:p>
        </w:tc>
        <w:tc>
          <w:tcPr>
            <w:tcW w:w="7827" w:type="dxa"/>
            <w:gridSpan w:val="2"/>
          </w:tcPr>
          <w:p w14:paraId="5621F51E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FC57289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4C7EE87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DC68B86" w14:textId="77777777">
        <w:trPr>
          <w:trHeight w:val="397"/>
        </w:trPr>
        <w:tc>
          <w:tcPr>
            <w:tcW w:w="2970" w:type="dxa"/>
            <w:shd w:val="clear" w:color="auto" w:fill="E7E6E6"/>
          </w:tcPr>
          <w:p w14:paraId="49993747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inicio</w:t>
            </w:r>
          </w:p>
          <w:p w14:paraId="15EA7E08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5FF1A736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54A8A632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64FCB55D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</w:tc>
      </w:tr>
      <w:tr w:rsidR="00E14BD9" w14:paraId="5EF193DF" w14:textId="77777777">
        <w:trPr>
          <w:trHeight w:val="395"/>
        </w:trPr>
        <w:tc>
          <w:tcPr>
            <w:tcW w:w="2970" w:type="dxa"/>
            <w:shd w:val="clear" w:color="auto" w:fill="E7E6E6"/>
          </w:tcPr>
          <w:p w14:paraId="54E36C3E" w14:textId="77777777" w:rsidR="00E14BD9" w:rsidRDefault="007A3066">
            <w:pPr>
              <w:spacing w:before="30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término</w:t>
            </w:r>
          </w:p>
          <w:p w14:paraId="33BC7B30" w14:textId="77777777" w:rsidR="00E14BD9" w:rsidRDefault="00E14BD9">
            <w:pPr>
              <w:spacing w:before="30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60CEB32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4BBF3B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982EE01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1BBF1899" w14:textId="77777777">
        <w:trPr>
          <w:trHeight w:val="398"/>
        </w:trPr>
        <w:tc>
          <w:tcPr>
            <w:tcW w:w="2970" w:type="dxa"/>
            <w:shd w:val="clear" w:color="auto" w:fill="E7E6E6"/>
          </w:tcPr>
          <w:p w14:paraId="74C2C759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Breve Descripción de las  actividades</w:t>
            </w:r>
          </w:p>
          <w:p w14:paraId="6F668C67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4C253AFC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(Declare planificación, objetivos, detalles de ejecución y evaluación de las actividades)</w:t>
            </w:r>
          </w:p>
          <w:p w14:paraId="4B54C138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0D855BDC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5021CA95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B6590C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2708D5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2EB3B6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5523DA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F14E14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F141D7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1BA4335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1B102DA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EC71A5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7498D50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59FF3322" w14:textId="77777777">
        <w:trPr>
          <w:trHeight w:val="1860"/>
        </w:trPr>
        <w:tc>
          <w:tcPr>
            <w:tcW w:w="2970" w:type="dxa"/>
            <w:shd w:val="clear" w:color="auto" w:fill="E7E6E6"/>
          </w:tcPr>
          <w:p w14:paraId="0D1F5397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Lugar(es) principales de ejecución</w:t>
            </w:r>
          </w:p>
          <w:p w14:paraId="05D68F91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(Describa barrios, plazas, inmuebles u otro espacio donde se desarrollaron las actividades)</w:t>
            </w:r>
          </w:p>
        </w:tc>
        <w:tc>
          <w:tcPr>
            <w:tcW w:w="7827" w:type="dxa"/>
            <w:gridSpan w:val="2"/>
          </w:tcPr>
          <w:p w14:paraId="134E5AA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FF7D217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143A30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AD157B9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C1F1F7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105CD4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69FE79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F856A4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C4BAD9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E504F4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57F18955" w14:textId="77777777">
        <w:trPr>
          <w:trHeight w:val="1984"/>
        </w:trPr>
        <w:tc>
          <w:tcPr>
            <w:tcW w:w="2970" w:type="dxa"/>
            <w:shd w:val="clear" w:color="auto" w:fill="E7E6E6"/>
          </w:tcPr>
          <w:p w14:paraId="2E598A5A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Beneficiarios directos de las actividades</w:t>
            </w:r>
          </w:p>
          <w:p w14:paraId="3C1D60DC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4E199A4F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(Detalle tipo de beneficiarios, cantidad, etc.)</w:t>
            </w:r>
          </w:p>
          <w:p w14:paraId="47419FFE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  <w:p w14:paraId="3BA39E34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0EF8FCF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10C916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A32ECD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EB3E3F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63C8DF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C1DED8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32F315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48568E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D16D8B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083B634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5588F225" w14:textId="77777777">
        <w:trPr>
          <w:trHeight w:val="1050"/>
        </w:trPr>
        <w:tc>
          <w:tcPr>
            <w:tcW w:w="10797" w:type="dxa"/>
            <w:gridSpan w:val="3"/>
            <w:shd w:val="clear" w:color="auto" w:fill="E7E6E6"/>
          </w:tcPr>
          <w:p w14:paraId="682E74AB" w14:textId="77777777" w:rsidR="00E14BD9" w:rsidRDefault="00E14BD9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593EB3EA" w14:textId="77777777" w:rsidR="00E14BD9" w:rsidRDefault="007A3066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Incorpore enlaces, afiches, fotografías u otros archivos o documentos adjuntos que permitan visualizar en detalle la actividad desarrollada en el territorio comunal de Santiago</w:t>
            </w:r>
          </w:p>
        </w:tc>
      </w:tr>
    </w:tbl>
    <w:p w14:paraId="01BE62FE" w14:textId="77777777" w:rsidR="00E14BD9" w:rsidRDefault="00E14BD9">
      <w:pPr>
        <w:rPr>
          <w:rFonts w:ascii="Arial" w:eastAsia="Arial" w:hAnsi="Arial" w:cs="Arial"/>
        </w:rPr>
      </w:pPr>
    </w:p>
    <w:p w14:paraId="7FE84CD0" w14:textId="77777777" w:rsidR="00E14BD9" w:rsidRDefault="007A3066">
      <w:pPr>
        <w:spacing w:before="224"/>
        <w:ind w:left="28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Los abajo firmantes se declaran responsables respecto de la veracidad de la i</w:t>
      </w:r>
      <w:r>
        <w:rPr>
          <w:rFonts w:ascii="Arial" w:eastAsia="Arial" w:hAnsi="Arial" w:cs="Arial"/>
          <w:b/>
          <w:i/>
        </w:rPr>
        <w:t>nformación incorporada en el presente informe:</w:t>
      </w:r>
    </w:p>
    <w:p w14:paraId="0DD7BDA8" w14:textId="77777777" w:rsidR="00E14BD9" w:rsidRDefault="00E14BD9">
      <w:pPr>
        <w:spacing w:before="6" w:after="1"/>
        <w:rPr>
          <w:rFonts w:ascii="Arial" w:eastAsia="Arial" w:hAnsi="Arial" w:cs="Arial"/>
          <w:b/>
          <w:i/>
        </w:rPr>
      </w:pPr>
    </w:p>
    <w:tbl>
      <w:tblPr>
        <w:tblStyle w:val="ac"/>
        <w:tblW w:w="1081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2595"/>
        <w:gridCol w:w="2295"/>
        <w:gridCol w:w="2010"/>
      </w:tblGrid>
      <w:tr w:rsidR="00E14BD9" w14:paraId="7BA1AABC" w14:textId="77777777">
        <w:trPr>
          <w:trHeight w:val="280"/>
        </w:trPr>
        <w:tc>
          <w:tcPr>
            <w:tcW w:w="3915" w:type="dxa"/>
            <w:shd w:val="clear" w:color="auto" w:fill="E7E6E6"/>
          </w:tcPr>
          <w:p w14:paraId="2893846A" w14:textId="77777777" w:rsidR="00E14BD9" w:rsidRDefault="007A3066">
            <w:pPr>
              <w:spacing w:line="242" w:lineRule="auto"/>
              <w:ind w:right="-5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</w:t>
            </w:r>
          </w:p>
        </w:tc>
        <w:tc>
          <w:tcPr>
            <w:tcW w:w="2595" w:type="dxa"/>
            <w:shd w:val="clear" w:color="auto" w:fill="E7E6E6"/>
          </w:tcPr>
          <w:p w14:paraId="3E4B9AB1" w14:textId="77777777" w:rsidR="00E14BD9" w:rsidRDefault="007A3066">
            <w:pPr>
              <w:spacing w:line="242" w:lineRule="auto"/>
              <w:ind w:right="4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295" w:type="dxa"/>
            <w:shd w:val="clear" w:color="auto" w:fill="E7E6E6"/>
          </w:tcPr>
          <w:p w14:paraId="757A5D60" w14:textId="77777777" w:rsidR="00E14BD9" w:rsidRDefault="007A3066">
            <w:pPr>
              <w:spacing w:line="242" w:lineRule="auto"/>
              <w:ind w:right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2010" w:type="dxa"/>
            <w:shd w:val="clear" w:color="auto" w:fill="E7E6E6"/>
          </w:tcPr>
          <w:p w14:paraId="725D2D59" w14:textId="77777777" w:rsidR="00E14BD9" w:rsidRDefault="007A3066">
            <w:pPr>
              <w:spacing w:line="242" w:lineRule="auto"/>
              <w:ind w:right="2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E14BD9" w14:paraId="05408D05" w14:textId="77777777">
        <w:trPr>
          <w:trHeight w:val="397"/>
        </w:trPr>
        <w:tc>
          <w:tcPr>
            <w:tcW w:w="3915" w:type="dxa"/>
          </w:tcPr>
          <w:p w14:paraId="041FF4C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8FEEB62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4698EE0F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73F19F05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176E806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6CCAD381" w14:textId="77777777">
        <w:trPr>
          <w:trHeight w:val="395"/>
        </w:trPr>
        <w:tc>
          <w:tcPr>
            <w:tcW w:w="3915" w:type="dxa"/>
          </w:tcPr>
          <w:p w14:paraId="186EA2A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761BB99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2B66D6D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234DC6E9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79D49E53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05057B8B" w14:textId="77777777">
        <w:trPr>
          <w:trHeight w:val="398"/>
        </w:trPr>
        <w:tc>
          <w:tcPr>
            <w:tcW w:w="3915" w:type="dxa"/>
          </w:tcPr>
          <w:p w14:paraId="3C20F7B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7CC316C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4F90E56F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04BEAE11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22287461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</w:tbl>
    <w:p w14:paraId="3E612FDB" w14:textId="77777777" w:rsidR="00E14BD9" w:rsidRDefault="00E14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3175AC6B" w14:textId="77777777" w:rsidR="00E14BD9" w:rsidRDefault="00E14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0A643FC5" w14:textId="77777777" w:rsidR="00E14BD9" w:rsidRDefault="00E14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p w14:paraId="42EF1333" w14:textId="77777777" w:rsidR="00E14BD9" w:rsidRDefault="00E14B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d"/>
        <w:tblW w:w="10797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5530"/>
        <w:gridCol w:w="2297"/>
      </w:tblGrid>
      <w:tr w:rsidR="00E14BD9" w14:paraId="7A8F5B22" w14:textId="77777777">
        <w:trPr>
          <w:trHeight w:val="1190"/>
        </w:trPr>
        <w:tc>
          <w:tcPr>
            <w:tcW w:w="8500" w:type="dxa"/>
            <w:gridSpan w:val="2"/>
            <w:shd w:val="clear" w:color="auto" w:fill="D0CECE"/>
          </w:tcPr>
          <w:p w14:paraId="68C072ED" w14:textId="77777777" w:rsidR="00E14BD9" w:rsidRDefault="007A3066">
            <w:pPr>
              <w:spacing w:before="235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IV. TABLA RESUMEN DE ACTIVIDAD</w:t>
            </w:r>
          </w:p>
          <w:p w14:paraId="3A05E16A" w14:textId="77777777" w:rsidR="00E14BD9" w:rsidRDefault="007A3066">
            <w:pPr>
              <w:spacing w:before="49"/>
              <w:ind w:left="141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(Complete un cuadro por cada actividad desarrollada en el año indicado, en la comuna de Santiago)</w:t>
            </w:r>
          </w:p>
        </w:tc>
        <w:tc>
          <w:tcPr>
            <w:tcW w:w="2297" w:type="dxa"/>
            <w:shd w:val="clear" w:color="auto" w:fill="D0CECE"/>
          </w:tcPr>
          <w:p w14:paraId="0EA567E4" w14:textId="395EBE11" w:rsidR="00E14BD9" w:rsidRDefault="007A3066">
            <w:pPr>
              <w:spacing w:before="277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 202</w:t>
            </w:r>
            <w:r w:rsidR="00DE6BB1">
              <w:rPr>
                <w:rFonts w:ascii="Arial" w:eastAsia="Arial" w:hAnsi="Arial" w:cs="Arial"/>
                <w:b/>
              </w:rPr>
              <w:t>4</w:t>
            </w:r>
          </w:p>
        </w:tc>
      </w:tr>
      <w:tr w:rsidR="00E14BD9" w14:paraId="7DEE4DF2" w14:textId="77777777">
        <w:trPr>
          <w:trHeight w:val="608"/>
        </w:trPr>
        <w:tc>
          <w:tcPr>
            <w:tcW w:w="2970" w:type="dxa"/>
            <w:shd w:val="clear" w:color="auto" w:fill="E7E6E6"/>
          </w:tcPr>
          <w:p w14:paraId="68A8283A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Actividad</w:t>
            </w:r>
          </w:p>
        </w:tc>
        <w:tc>
          <w:tcPr>
            <w:tcW w:w="7827" w:type="dxa"/>
            <w:gridSpan w:val="2"/>
          </w:tcPr>
          <w:p w14:paraId="161C2319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07B2A6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015C333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CE92660" w14:textId="77777777">
        <w:trPr>
          <w:trHeight w:val="397"/>
        </w:trPr>
        <w:tc>
          <w:tcPr>
            <w:tcW w:w="2970" w:type="dxa"/>
            <w:shd w:val="clear" w:color="auto" w:fill="E7E6E6"/>
          </w:tcPr>
          <w:p w14:paraId="3A3135A0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inicio</w:t>
            </w:r>
          </w:p>
          <w:p w14:paraId="0CE30695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7C80323B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5D13F2CC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61567591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</w:tc>
      </w:tr>
      <w:tr w:rsidR="00E14BD9" w14:paraId="1AE244E4" w14:textId="77777777">
        <w:trPr>
          <w:trHeight w:val="395"/>
        </w:trPr>
        <w:tc>
          <w:tcPr>
            <w:tcW w:w="2970" w:type="dxa"/>
            <w:shd w:val="clear" w:color="auto" w:fill="E7E6E6"/>
          </w:tcPr>
          <w:p w14:paraId="2771FD87" w14:textId="77777777" w:rsidR="00E14BD9" w:rsidRDefault="007A3066">
            <w:pPr>
              <w:spacing w:before="30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término</w:t>
            </w:r>
          </w:p>
          <w:p w14:paraId="5B17F6EA" w14:textId="77777777" w:rsidR="00E14BD9" w:rsidRDefault="00E14BD9">
            <w:pPr>
              <w:spacing w:before="30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416844C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824457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28A9E29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486B9C1" w14:textId="77777777">
        <w:trPr>
          <w:trHeight w:val="398"/>
        </w:trPr>
        <w:tc>
          <w:tcPr>
            <w:tcW w:w="2970" w:type="dxa"/>
            <w:shd w:val="clear" w:color="auto" w:fill="E7E6E6"/>
          </w:tcPr>
          <w:p w14:paraId="7579A8EE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Breve Descripción de las  actividades</w:t>
            </w:r>
          </w:p>
          <w:p w14:paraId="5752BBF4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1C016578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(Declare planificación, objetivos, detalles de ejecución y evaluación de las actividades)</w:t>
            </w:r>
          </w:p>
          <w:p w14:paraId="7C9E80A9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67BACBF4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042F3386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1D85407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31C5AC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1D41E2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196649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19CCC5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758125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8C3E97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EE183D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C8B3BED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78091777" w14:textId="77777777">
        <w:trPr>
          <w:trHeight w:val="1860"/>
        </w:trPr>
        <w:tc>
          <w:tcPr>
            <w:tcW w:w="2970" w:type="dxa"/>
            <w:shd w:val="clear" w:color="auto" w:fill="E7E6E6"/>
          </w:tcPr>
          <w:p w14:paraId="7F9105F7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Lugar(es) principales de ejecución</w:t>
            </w:r>
          </w:p>
          <w:p w14:paraId="799EC14C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(Describa barrios, plazas, inmuebles u otro espacio donde se desarrollaron las actividades)</w:t>
            </w:r>
          </w:p>
        </w:tc>
        <w:tc>
          <w:tcPr>
            <w:tcW w:w="7827" w:type="dxa"/>
            <w:gridSpan w:val="2"/>
          </w:tcPr>
          <w:p w14:paraId="5A6A887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401B01E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FCE50E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9029E3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47D4859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54D758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7A32F0A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A50486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4F78DD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68181170" w14:textId="77777777">
        <w:trPr>
          <w:trHeight w:val="1984"/>
        </w:trPr>
        <w:tc>
          <w:tcPr>
            <w:tcW w:w="2970" w:type="dxa"/>
            <w:shd w:val="clear" w:color="auto" w:fill="E7E6E6"/>
          </w:tcPr>
          <w:p w14:paraId="0FD63070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Beneficiarios directos de las actividades</w:t>
            </w:r>
          </w:p>
          <w:p w14:paraId="270CE413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349666E6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(Detalle tipo de beneficiarios, cantidad, etc.)</w:t>
            </w:r>
          </w:p>
          <w:p w14:paraId="08F64FAA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  <w:p w14:paraId="6C5AD285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734B272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529361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90C079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D8CD8E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F6A82C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427796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96993A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253284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B3D93E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46093EF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29AB7377" w14:textId="77777777">
        <w:trPr>
          <w:trHeight w:val="1050"/>
        </w:trPr>
        <w:tc>
          <w:tcPr>
            <w:tcW w:w="10797" w:type="dxa"/>
            <w:gridSpan w:val="3"/>
            <w:shd w:val="clear" w:color="auto" w:fill="E7E6E6"/>
          </w:tcPr>
          <w:p w14:paraId="7E61D8D0" w14:textId="77777777" w:rsidR="00E14BD9" w:rsidRDefault="00E14BD9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0AC7AFAF" w14:textId="77777777" w:rsidR="00E14BD9" w:rsidRDefault="007A3066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Incorpore enlaces, afiches, fotografías u otros archivos o documentos adjuntos que permitan visualizar en detalle la actividad desarrollada en el territorio comunal de Santiago</w:t>
            </w:r>
          </w:p>
        </w:tc>
      </w:tr>
    </w:tbl>
    <w:p w14:paraId="31795A1F" w14:textId="77777777" w:rsidR="00E14BD9" w:rsidRDefault="00E14BD9">
      <w:pPr>
        <w:spacing w:before="224"/>
        <w:ind w:left="283"/>
        <w:rPr>
          <w:rFonts w:ascii="Arial" w:eastAsia="Arial" w:hAnsi="Arial" w:cs="Arial"/>
          <w:b/>
          <w:i/>
        </w:rPr>
      </w:pPr>
    </w:p>
    <w:p w14:paraId="17833274" w14:textId="77777777" w:rsidR="00E14BD9" w:rsidRDefault="007A3066">
      <w:pPr>
        <w:spacing w:before="224"/>
        <w:ind w:left="28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Los abajo firmantes se declaran responsables respecto de la veracidad de la i</w:t>
      </w:r>
      <w:r>
        <w:rPr>
          <w:rFonts w:ascii="Arial" w:eastAsia="Arial" w:hAnsi="Arial" w:cs="Arial"/>
          <w:b/>
          <w:i/>
        </w:rPr>
        <w:t>nformación incorporada en el presente informe:</w:t>
      </w:r>
    </w:p>
    <w:p w14:paraId="1F3341CB" w14:textId="77777777" w:rsidR="00E14BD9" w:rsidRDefault="00E14BD9">
      <w:pPr>
        <w:spacing w:before="224"/>
        <w:ind w:left="283"/>
        <w:rPr>
          <w:rFonts w:ascii="Arial" w:eastAsia="Arial" w:hAnsi="Arial" w:cs="Arial"/>
          <w:b/>
          <w:i/>
        </w:rPr>
      </w:pPr>
    </w:p>
    <w:tbl>
      <w:tblPr>
        <w:tblStyle w:val="ae"/>
        <w:tblW w:w="1081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2595"/>
        <w:gridCol w:w="2295"/>
        <w:gridCol w:w="2010"/>
      </w:tblGrid>
      <w:tr w:rsidR="00E14BD9" w14:paraId="717F7690" w14:textId="77777777">
        <w:trPr>
          <w:trHeight w:val="280"/>
        </w:trPr>
        <w:tc>
          <w:tcPr>
            <w:tcW w:w="3915" w:type="dxa"/>
            <w:shd w:val="clear" w:color="auto" w:fill="E7E6E6"/>
          </w:tcPr>
          <w:p w14:paraId="0C6FBE53" w14:textId="77777777" w:rsidR="00E14BD9" w:rsidRDefault="007A3066">
            <w:pPr>
              <w:spacing w:line="242" w:lineRule="auto"/>
              <w:ind w:right="-5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</w:t>
            </w:r>
          </w:p>
        </w:tc>
        <w:tc>
          <w:tcPr>
            <w:tcW w:w="2595" w:type="dxa"/>
            <w:shd w:val="clear" w:color="auto" w:fill="E7E6E6"/>
          </w:tcPr>
          <w:p w14:paraId="35E524C2" w14:textId="77777777" w:rsidR="00E14BD9" w:rsidRDefault="007A3066">
            <w:pPr>
              <w:spacing w:line="242" w:lineRule="auto"/>
              <w:ind w:right="4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295" w:type="dxa"/>
            <w:shd w:val="clear" w:color="auto" w:fill="E7E6E6"/>
          </w:tcPr>
          <w:p w14:paraId="32BFFF91" w14:textId="77777777" w:rsidR="00E14BD9" w:rsidRDefault="007A3066">
            <w:pPr>
              <w:spacing w:line="242" w:lineRule="auto"/>
              <w:ind w:right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2010" w:type="dxa"/>
            <w:shd w:val="clear" w:color="auto" w:fill="E7E6E6"/>
          </w:tcPr>
          <w:p w14:paraId="0ABC3665" w14:textId="77777777" w:rsidR="00E14BD9" w:rsidRDefault="007A3066">
            <w:pPr>
              <w:spacing w:line="242" w:lineRule="auto"/>
              <w:ind w:right="2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E14BD9" w14:paraId="5DD90420" w14:textId="77777777">
        <w:trPr>
          <w:trHeight w:val="397"/>
        </w:trPr>
        <w:tc>
          <w:tcPr>
            <w:tcW w:w="3915" w:type="dxa"/>
          </w:tcPr>
          <w:p w14:paraId="41F4632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78CBE49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4D6CDEAB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64A73264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7D451239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497CD12" w14:textId="77777777">
        <w:trPr>
          <w:trHeight w:val="395"/>
        </w:trPr>
        <w:tc>
          <w:tcPr>
            <w:tcW w:w="3915" w:type="dxa"/>
          </w:tcPr>
          <w:p w14:paraId="69801D5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2F3352D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774BE89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3627FD8B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373698FC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1E76FDD9" w14:textId="77777777">
        <w:trPr>
          <w:trHeight w:val="398"/>
        </w:trPr>
        <w:tc>
          <w:tcPr>
            <w:tcW w:w="3915" w:type="dxa"/>
          </w:tcPr>
          <w:p w14:paraId="0EA2F6F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CEA44B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625BF80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7D46F78F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2694330B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</w:tbl>
    <w:p w14:paraId="55F520EF" w14:textId="77777777" w:rsidR="00E14BD9" w:rsidRDefault="00E14BD9">
      <w:pPr>
        <w:rPr>
          <w:rFonts w:ascii="Arial" w:eastAsia="Arial" w:hAnsi="Arial" w:cs="Arial"/>
        </w:rPr>
      </w:pPr>
    </w:p>
    <w:p w14:paraId="37FD4605" w14:textId="77777777" w:rsidR="00E14BD9" w:rsidRDefault="00E14BD9">
      <w:pPr>
        <w:rPr>
          <w:rFonts w:ascii="Arial" w:eastAsia="Arial" w:hAnsi="Arial" w:cs="Arial"/>
        </w:rPr>
      </w:pPr>
    </w:p>
    <w:p w14:paraId="0A73F574" w14:textId="77777777" w:rsidR="00E14BD9" w:rsidRDefault="00E14BD9">
      <w:pPr>
        <w:rPr>
          <w:rFonts w:ascii="Arial" w:eastAsia="Arial" w:hAnsi="Arial" w:cs="Arial"/>
        </w:rPr>
      </w:pPr>
    </w:p>
    <w:tbl>
      <w:tblPr>
        <w:tblStyle w:val="af"/>
        <w:tblW w:w="10797" w:type="dxa"/>
        <w:tblInd w:w="210" w:type="dxa"/>
        <w:tblBorders>
          <w:top w:val="single" w:sz="4" w:space="0" w:color="171717"/>
          <w:left w:val="single" w:sz="4" w:space="0" w:color="171717"/>
          <w:bottom w:val="single" w:sz="4" w:space="0" w:color="171717"/>
          <w:right w:val="single" w:sz="4" w:space="0" w:color="171717"/>
          <w:insideH w:val="single" w:sz="4" w:space="0" w:color="171717"/>
          <w:insideV w:val="single" w:sz="4" w:space="0" w:color="171717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5530"/>
        <w:gridCol w:w="2297"/>
      </w:tblGrid>
      <w:tr w:rsidR="00E14BD9" w14:paraId="1676B831" w14:textId="77777777">
        <w:trPr>
          <w:trHeight w:val="1190"/>
        </w:trPr>
        <w:tc>
          <w:tcPr>
            <w:tcW w:w="8500" w:type="dxa"/>
            <w:gridSpan w:val="2"/>
            <w:shd w:val="clear" w:color="auto" w:fill="D0CECE"/>
          </w:tcPr>
          <w:p w14:paraId="1D9C0922" w14:textId="77777777" w:rsidR="00E14BD9" w:rsidRDefault="007A3066">
            <w:pPr>
              <w:spacing w:before="235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IV. TABLA RESUMEN DE ACTIVIDAD</w:t>
            </w:r>
          </w:p>
          <w:p w14:paraId="0617145A" w14:textId="77777777" w:rsidR="00E14BD9" w:rsidRDefault="007A3066">
            <w:pPr>
              <w:spacing w:before="49"/>
              <w:ind w:left="141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(Complete un cuadro por cada actividad desarrollada en el año indicado, en la comuna de Santiago)</w:t>
            </w:r>
          </w:p>
        </w:tc>
        <w:tc>
          <w:tcPr>
            <w:tcW w:w="2297" w:type="dxa"/>
            <w:shd w:val="clear" w:color="auto" w:fill="D0CECE"/>
          </w:tcPr>
          <w:p w14:paraId="3E74809C" w14:textId="773C3517" w:rsidR="00E14BD9" w:rsidRDefault="007A3066">
            <w:pPr>
              <w:spacing w:before="277"/>
              <w:ind w:left="141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 202</w:t>
            </w:r>
            <w:r w:rsidR="00DE6BB1">
              <w:rPr>
                <w:rFonts w:ascii="Arial" w:eastAsia="Arial" w:hAnsi="Arial" w:cs="Arial"/>
                <w:b/>
              </w:rPr>
              <w:t>3</w:t>
            </w:r>
          </w:p>
        </w:tc>
      </w:tr>
      <w:tr w:rsidR="00E14BD9" w14:paraId="1DE99A21" w14:textId="77777777">
        <w:trPr>
          <w:trHeight w:val="608"/>
        </w:trPr>
        <w:tc>
          <w:tcPr>
            <w:tcW w:w="2970" w:type="dxa"/>
            <w:shd w:val="clear" w:color="auto" w:fill="E7E6E6"/>
          </w:tcPr>
          <w:p w14:paraId="6384E945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de la Actividad</w:t>
            </w:r>
          </w:p>
        </w:tc>
        <w:tc>
          <w:tcPr>
            <w:tcW w:w="7827" w:type="dxa"/>
            <w:gridSpan w:val="2"/>
          </w:tcPr>
          <w:p w14:paraId="7CF5E21E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FF081D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8B33448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67C5F94E" w14:textId="77777777">
        <w:trPr>
          <w:trHeight w:val="397"/>
        </w:trPr>
        <w:tc>
          <w:tcPr>
            <w:tcW w:w="2970" w:type="dxa"/>
            <w:shd w:val="clear" w:color="auto" w:fill="E7E6E6"/>
          </w:tcPr>
          <w:p w14:paraId="25CAB403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inicio</w:t>
            </w:r>
          </w:p>
          <w:p w14:paraId="6C68B0A0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074CECA7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2D1F8654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  <w:p w14:paraId="2D711F2E" w14:textId="77777777" w:rsidR="00E14BD9" w:rsidRDefault="00E14BD9">
            <w:pPr>
              <w:spacing w:before="33"/>
              <w:ind w:left="108"/>
              <w:rPr>
                <w:rFonts w:ascii="Arial" w:eastAsia="Arial" w:hAnsi="Arial" w:cs="Arial"/>
              </w:rPr>
            </w:pPr>
          </w:p>
        </w:tc>
      </w:tr>
      <w:tr w:rsidR="00E14BD9" w14:paraId="76C22E06" w14:textId="77777777">
        <w:trPr>
          <w:trHeight w:val="395"/>
        </w:trPr>
        <w:tc>
          <w:tcPr>
            <w:tcW w:w="2970" w:type="dxa"/>
            <w:shd w:val="clear" w:color="auto" w:fill="E7E6E6"/>
          </w:tcPr>
          <w:p w14:paraId="30FA1E1F" w14:textId="77777777" w:rsidR="00E14BD9" w:rsidRDefault="007A3066">
            <w:pPr>
              <w:spacing w:before="30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término</w:t>
            </w:r>
          </w:p>
          <w:p w14:paraId="06625D9D" w14:textId="77777777" w:rsidR="00E14BD9" w:rsidRDefault="00E14BD9">
            <w:pPr>
              <w:spacing w:before="30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06ADF50E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A9EC338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7B430D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125FECAD" w14:textId="77777777">
        <w:trPr>
          <w:trHeight w:val="398"/>
        </w:trPr>
        <w:tc>
          <w:tcPr>
            <w:tcW w:w="2970" w:type="dxa"/>
            <w:shd w:val="clear" w:color="auto" w:fill="E7E6E6"/>
          </w:tcPr>
          <w:p w14:paraId="126C836F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Breve Descripción de las  actividades</w:t>
            </w:r>
          </w:p>
          <w:p w14:paraId="67FAF87D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221BB1F9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(Declare planificación, objetivos, detalles de ejecución y evaluación de las actividades)</w:t>
            </w:r>
          </w:p>
          <w:p w14:paraId="1B8759C7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328BE33D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3B995AA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5368033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6E0D05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9A63D3A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987B1D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5BD46F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9573EE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3140179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11896097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E4B4E5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A08E5A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096B1E4F" w14:textId="77777777">
        <w:trPr>
          <w:trHeight w:val="1860"/>
        </w:trPr>
        <w:tc>
          <w:tcPr>
            <w:tcW w:w="2970" w:type="dxa"/>
            <w:shd w:val="clear" w:color="auto" w:fill="E7E6E6"/>
          </w:tcPr>
          <w:p w14:paraId="05075FA0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Lugar(es) principales de ejecución</w:t>
            </w:r>
          </w:p>
          <w:p w14:paraId="06EC2823" w14:textId="77777777" w:rsidR="00E14BD9" w:rsidRDefault="007A3066">
            <w:pPr>
              <w:spacing w:before="76"/>
              <w:ind w:left="141" w:right="7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(Describa barrios, plazas, inmuebles u otro espacio donde se desarrollaron las actividades)</w:t>
            </w:r>
          </w:p>
        </w:tc>
        <w:tc>
          <w:tcPr>
            <w:tcW w:w="7827" w:type="dxa"/>
            <w:gridSpan w:val="2"/>
          </w:tcPr>
          <w:p w14:paraId="2CCC843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CF9AA25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10117B2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1F6E1B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73E8325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43A15D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3645BBB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C1FD61F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4C663E26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109E3B38" w14:textId="77777777">
        <w:trPr>
          <w:trHeight w:val="1984"/>
        </w:trPr>
        <w:tc>
          <w:tcPr>
            <w:tcW w:w="2970" w:type="dxa"/>
            <w:shd w:val="clear" w:color="auto" w:fill="E7E6E6"/>
          </w:tcPr>
          <w:p w14:paraId="6D7682C1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Beneficiarios directos de las actividades</w:t>
            </w:r>
          </w:p>
          <w:p w14:paraId="76831FF2" w14:textId="77777777" w:rsidR="00E14BD9" w:rsidRDefault="00E14BD9">
            <w:pPr>
              <w:spacing w:before="33"/>
              <w:ind w:left="141"/>
              <w:rPr>
                <w:rFonts w:ascii="Arial" w:eastAsia="Arial" w:hAnsi="Arial" w:cs="Arial"/>
              </w:rPr>
            </w:pPr>
          </w:p>
          <w:p w14:paraId="1F6D6E3E" w14:textId="77777777" w:rsidR="00E14BD9" w:rsidRDefault="007A3066">
            <w:pPr>
              <w:spacing w:before="33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(Detalle tipo de beneficiarios, cantidad, etc.)</w:t>
            </w:r>
          </w:p>
          <w:p w14:paraId="442B0695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  <w:p w14:paraId="41A85599" w14:textId="77777777" w:rsidR="00E14BD9" w:rsidRDefault="00E14BD9">
            <w:pPr>
              <w:spacing w:before="1"/>
              <w:ind w:left="141"/>
              <w:rPr>
                <w:rFonts w:ascii="Arial" w:eastAsia="Arial" w:hAnsi="Arial" w:cs="Arial"/>
              </w:rPr>
            </w:pPr>
          </w:p>
        </w:tc>
        <w:tc>
          <w:tcPr>
            <w:tcW w:w="7827" w:type="dxa"/>
            <w:gridSpan w:val="2"/>
          </w:tcPr>
          <w:p w14:paraId="71E8B5C1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791B1E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B622635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7F60A9CC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A5F02B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69F77626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57C89F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25C498E0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0229974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34EA643A" w14:textId="77777777">
        <w:trPr>
          <w:trHeight w:val="1050"/>
        </w:trPr>
        <w:tc>
          <w:tcPr>
            <w:tcW w:w="10797" w:type="dxa"/>
            <w:gridSpan w:val="3"/>
            <w:shd w:val="clear" w:color="auto" w:fill="E7E6E6"/>
          </w:tcPr>
          <w:p w14:paraId="21528972" w14:textId="77777777" w:rsidR="00E14BD9" w:rsidRDefault="00E14BD9">
            <w:pPr>
              <w:jc w:val="center"/>
              <w:rPr>
                <w:rFonts w:ascii="Arial" w:eastAsia="Arial" w:hAnsi="Arial" w:cs="Arial"/>
                <w:b/>
                <w:i/>
              </w:rPr>
            </w:pPr>
          </w:p>
          <w:p w14:paraId="766FAA6F" w14:textId="77777777" w:rsidR="00E14BD9" w:rsidRDefault="007A3066">
            <w:pPr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Incorpore enlaces, afiches, fotografías u otros archivos o documentos adjuntos que permitan visualizar en detalle la actividad desarrollada en el territorio comunal de Santiago</w:t>
            </w:r>
          </w:p>
        </w:tc>
      </w:tr>
    </w:tbl>
    <w:p w14:paraId="1F13E14F" w14:textId="77777777" w:rsidR="00E14BD9" w:rsidRDefault="00E14BD9">
      <w:pPr>
        <w:rPr>
          <w:rFonts w:ascii="Arial" w:eastAsia="Arial" w:hAnsi="Arial" w:cs="Arial"/>
        </w:rPr>
      </w:pPr>
    </w:p>
    <w:p w14:paraId="58B75E2D" w14:textId="77777777" w:rsidR="00E14BD9" w:rsidRDefault="007A3066">
      <w:pPr>
        <w:spacing w:before="224"/>
        <w:ind w:left="283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Los abajo firmantes se declaran responsables respecto de la veracidad de la información incorporada en el presente informe:</w:t>
      </w:r>
    </w:p>
    <w:p w14:paraId="0DA4D352" w14:textId="77777777" w:rsidR="00E14BD9" w:rsidRDefault="00E14BD9">
      <w:pPr>
        <w:rPr>
          <w:rFonts w:ascii="Arial" w:eastAsia="Arial" w:hAnsi="Arial" w:cs="Arial"/>
        </w:rPr>
      </w:pPr>
    </w:p>
    <w:tbl>
      <w:tblPr>
        <w:tblStyle w:val="af0"/>
        <w:tblW w:w="10815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2595"/>
        <w:gridCol w:w="2295"/>
        <w:gridCol w:w="2010"/>
      </w:tblGrid>
      <w:tr w:rsidR="00E14BD9" w14:paraId="2FD6BAE0" w14:textId="77777777">
        <w:trPr>
          <w:trHeight w:val="280"/>
        </w:trPr>
        <w:tc>
          <w:tcPr>
            <w:tcW w:w="3915" w:type="dxa"/>
            <w:shd w:val="clear" w:color="auto" w:fill="E7E6E6"/>
          </w:tcPr>
          <w:p w14:paraId="074BA4A5" w14:textId="77777777" w:rsidR="00E14BD9" w:rsidRDefault="007A3066">
            <w:pPr>
              <w:spacing w:line="242" w:lineRule="auto"/>
              <w:ind w:right="-5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</w:t>
            </w:r>
          </w:p>
        </w:tc>
        <w:tc>
          <w:tcPr>
            <w:tcW w:w="2595" w:type="dxa"/>
            <w:shd w:val="clear" w:color="auto" w:fill="E7E6E6"/>
          </w:tcPr>
          <w:p w14:paraId="7BF7F5BA" w14:textId="77777777" w:rsidR="00E14BD9" w:rsidRDefault="007A3066">
            <w:pPr>
              <w:spacing w:line="242" w:lineRule="auto"/>
              <w:ind w:right="4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Cargo</w:t>
            </w:r>
          </w:p>
        </w:tc>
        <w:tc>
          <w:tcPr>
            <w:tcW w:w="2295" w:type="dxa"/>
            <w:shd w:val="clear" w:color="auto" w:fill="E7E6E6"/>
          </w:tcPr>
          <w:p w14:paraId="729ACBB7" w14:textId="77777777" w:rsidR="00E14BD9" w:rsidRDefault="007A3066">
            <w:pPr>
              <w:spacing w:line="242" w:lineRule="auto"/>
              <w:ind w:right="27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RUT</w:t>
            </w:r>
          </w:p>
        </w:tc>
        <w:tc>
          <w:tcPr>
            <w:tcW w:w="2010" w:type="dxa"/>
            <w:shd w:val="clear" w:color="auto" w:fill="E7E6E6"/>
          </w:tcPr>
          <w:p w14:paraId="37862218" w14:textId="77777777" w:rsidR="00E14BD9" w:rsidRDefault="007A3066">
            <w:pPr>
              <w:spacing w:line="242" w:lineRule="auto"/>
              <w:ind w:right="25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Firma</w:t>
            </w:r>
          </w:p>
        </w:tc>
      </w:tr>
      <w:tr w:rsidR="00E14BD9" w14:paraId="212B0DC3" w14:textId="77777777">
        <w:trPr>
          <w:trHeight w:val="397"/>
        </w:trPr>
        <w:tc>
          <w:tcPr>
            <w:tcW w:w="3915" w:type="dxa"/>
          </w:tcPr>
          <w:p w14:paraId="5BCBFA2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B481DF5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58B2028A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40184D5C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7F5CAB78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0B1BCE05" w14:textId="77777777">
        <w:trPr>
          <w:trHeight w:val="395"/>
        </w:trPr>
        <w:tc>
          <w:tcPr>
            <w:tcW w:w="3915" w:type="dxa"/>
          </w:tcPr>
          <w:p w14:paraId="0BBBAC5D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39D019F1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7F800831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6DC7313D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0DB8F1AA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  <w:tr w:rsidR="00E14BD9" w14:paraId="476E00C1" w14:textId="77777777">
        <w:trPr>
          <w:trHeight w:val="398"/>
        </w:trPr>
        <w:tc>
          <w:tcPr>
            <w:tcW w:w="3915" w:type="dxa"/>
          </w:tcPr>
          <w:p w14:paraId="44BB3F54" w14:textId="77777777" w:rsidR="00E14BD9" w:rsidRDefault="00E14BD9">
            <w:pPr>
              <w:rPr>
                <w:rFonts w:ascii="Arial" w:eastAsia="Arial" w:hAnsi="Arial" w:cs="Arial"/>
              </w:rPr>
            </w:pPr>
          </w:p>
          <w:p w14:paraId="5E79451E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595" w:type="dxa"/>
          </w:tcPr>
          <w:p w14:paraId="6D5D744D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35439719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  <w:tc>
          <w:tcPr>
            <w:tcW w:w="2010" w:type="dxa"/>
          </w:tcPr>
          <w:p w14:paraId="7D086DEC" w14:textId="77777777" w:rsidR="00E14BD9" w:rsidRDefault="00E14BD9">
            <w:pPr>
              <w:rPr>
                <w:rFonts w:ascii="Arial" w:eastAsia="Arial" w:hAnsi="Arial" w:cs="Arial"/>
              </w:rPr>
            </w:pPr>
          </w:p>
        </w:tc>
      </w:tr>
    </w:tbl>
    <w:p w14:paraId="621FB611" w14:textId="77777777" w:rsidR="00E14BD9" w:rsidRDefault="00E14BD9">
      <w:pPr>
        <w:rPr>
          <w:rFonts w:ascii="Arial" w:eastAsia="Arial" w:hAnsi="Arial" w:cs="Arial"/>
        </w:rPr>
      </w:pPr>
    </w:p>
    <w:sectPr w:rsidR="00E14BD9">
      <w:headerReference w:type="default" r:id="rId7"/>
      <w:pgSz w:w="12250" w:h="18720"/>
      <w:pgMar w:top="1340" w:right="560" w:bottom="280" w:left="520" w:header="4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21185" w14:textId="77777777" w:rsidR="007A3066" w:rsidRDefault="007A3066">
      <w:r>
        <w:separator/>
      </w:r>
    </w:p>
  </w:endnote>
  <w:endnote w:type="continuationSeparator" w:id="0">
    <w:p w14:paraId="55843ACA" w14:textId="77777777" w:rsidR="007A3066" w:rsidRDefault="007A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FD88" w14:textId="77777777" w:rsidR="007A3066" w:rsidRDefault="007A3066">
      <w:r>
        <w:separator/>
      </w:r>
    </w:p>
  </w:footnote>
  <w:footnote w:type="continuationSeparator" w:id="0">
    <w:p w14:paraId="7E4B26E8" w14:textId="77777777" w:rsidR="007A3066" w:rsidRDefault="007A3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6275" w14:textId="77777777" w:rsidR="00E14BD9" w:rsidRDefault="007A3066">
    <w:pPr>
      <w:widowControl/>
      <w:tabs>
        <w:tab w:val="center" w:pos="4419"/>
        <w:tab w:val="right" w:pos="8838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DOCUMENTO 7.3.4</w: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60245BE" wp14:editId="303A6E81">
          <wp:simplePos x="0" y="0"/>
          <wp:positionH relativeFrom="column">
            <wp:posOffset>5438775</wp:posOffset>
          </wp:positionH>
          <wp:positionV relativeFrom="paragraph">
            <wp:posOffset>-192404</wp:posOffset>
          </wp:positionV>
          <wp:extent cx="1208088" cy="789098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8088" cy="7890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7712AC" w14:textId="77777777" w:rsidR="00E14BD9" w:rsidRDefault="007A3066">
    <w:pPr>
      <w:widowControl/>
      <w:tabs>
        <w:tab w:val="center" w:pos="4419"/>
        <w:tab w:val="right" w:pos="8838"/>
      </w:tabs>
      <w:rPr>
        <w:rFonts w:ascii="Arial" w:eastAsia="Arial" w:hAnsi="Arial" w:cs="Arial"/>
      </w:rPr>
    </w:pPr>
    <w:r>
      <w:rPr>
        <w:rFonts w:ascii="Arial" w:eastAsia="Arial" w:hAnsi="Arial" w:cs="Arial"/>
        <w:b/>
      </w:rPr>
      <w:t>INFORME DE DESPLIEGUE TERRITORIAL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D9"/>
    <w:rsid w:val="007A3066"/>
    <w:rsid w:val="00DE6BB1"/>
    <w:rsid w:val="00E1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C209"/>
  <w15:docId w15:val="{EA25879F-B11A-45FD-AE86-7CF6C45F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94"/>
    <w:pPr>
      <w:autoSpaceDE w:val="0"/>
      <w:autoSpaceDN w:val="0"/>
    </w:pPr>
    <w:rPr>
      <w:lang w:bidi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655994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5599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55994"/>
    <w:rPr>
      <w:rFonts w:ascii="Calibri" w:eastAsia="Calibri" w:hAnsi="Calibri" w:cs="Calibri"/>
      <w:lang w:eastAsia="es-CL" w:bidi="es-CL"/>
    </w:rPr>
  </w:style>
  <w:style w:type="paragraph" w:customStyle="1" w:styleId="TableParagraph">
    <w:name w:val="Table Paragraph"/>
    <w:basedOn w:val="Normal"/>
    <w:uiPriority w:val="1"/>
    <w:qFormat/>
    <w:rsid w:val="00655994"/>
  </w:style>
  <w:style w:type="paragraph" w:styleId="Encabezado">
    <w:name w:val="header"/>
    <w:basedOn w:val="Normal"/>
    <w:link w:val="EncabezadoCar"/>
    <w:uiPriority w:val="99"/>
    <w:unhideWhenUsed/>
    <w:rsid w:val="006559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5994"/>
    <w:rPr>
      <w:rFonts w:ascii="Calibri" w:eastAsia="Calibri" w:hAnsi="Calibri" w:cs="Calibri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6559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994"/>
    <w:rPr>
      <w:rFonts w:ascii="Calibri" w:eastAsia="Calibri" w:hAnsi="Calibri" w:cs="Calibri"/>
      <w:lang w:eastAsia="es-CL" w:bidi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3E5B8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E5B83"/>
    <w:rPr>
      <w:color w:val="605E5C"/>
      <w:shd w:val="clear" w:color="auto" w:fill="E1DFDD"/>
    </w:r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h9L3z5jQ9ODp01dBCn6EV3miA==">CgMxLjAyCGguZ2pkZ3hzOAByITFyTktETVNGcUFDbk82M09sQUNWMVlSRkk0eG9TR3FvMw==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Lionzmaria Moncayo Albarrán</dc:creator>
  <cp:lastModifiedBy>Cesar Vidal Vega</cp:lastModifiedBy>
  <cp:revision>2</cp:revision>
  <dcterms:created xsi:type="dcterms:W3CDTF">2022-07-14T20:37:00Z</dcterms:created>
  <dcterms:modified xsi:type="dcterms:W3CDTF">2026-01-14T13:12:00Z</dcterms:modified>
</cp:coreProperties>
</file>